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56F" w:rsidRPr="0036756F" w:rsidRDefault="0036756F" w:rsidP="0036756F">
      <w:pPr>
        <w:spacing w:before="75" w:after="150" w:line="330" w:lineRule="atLeast"/>
        <w:jc w:val="center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36756F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 xml:space="preserve">План мероприятий в рамках празднования Дня пенсионера в </w:t>
      </w:r>
      <w:proofErr w:type="spellStart"/>
      <w:r w:rsidRPr="0036756F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Байкаловском</w:t>
      </w:r>
      <w:proofErr w:type="spellEnd"/>
      <w:r w:rsidRPr="0036756F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 xml:space="preserve"> районе в 2017 году</w:t>
      </w:r>
    </w:p>
    <w:tbl>
      <w:tblPr>
        <w:tblW w:w="1114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3"/>
        <w:gridCol w:w="6779"/>
        <w:gridCol w:w="1707"/>
        <w:gridCol w:w="2038"/>
      </w:tblGrid>
      <w:tr w:rsidR="0036756F" w:rsidRPr="0036756F" w:rsidTr="0036756F">
        <w:trPr>
          <w:tblCellSpacing w:w="15" w:type="dxa"/>
        </w:trPr>
        <w:tc>
          <w:tcPr>
            <w:tcW w:w="0" w:type="auto"/>
            <w:shd w:val="clear" w:color="auto" w:fill="FCF4E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756F" w:rsidRPr="0036756F" w:rsidRDefault="0036756F" w:rsidP="00367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6756F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1"/>
                <w:lang w:eastAsia="ru-RU"/>
              </w:rPr>
              <w:t xml:space="preserve">№ </w:t>
            </w:r>
            <w:proofErr w:type="spellStart"/>
            <w:proofErr w:type="gramStart"/>
            <w:r w:rsidRPr="0036756F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1"/>
                <w:lang w:eastAsia="ru-RU"/>
              </w:rPr>
              <w:t>п</w:t>
            </w:r>
            <w:proofErr w:type="spellEnd"/>
            <w:proofErr w:type="gramEnd"/>
            <w:r w:rsidRPr="0036756F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1"/>
                <w:lang w:eastAsia="ru-RU"/>
              </w:rPr>
              <w:t>/</w:t>
            </w:r>
            <w:proofErr w:type="spellStart"/>
            <w:r w:rsidRPr="0036756F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1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FCF4E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756F" w:rsidRPr="0036756F" w:rsidRDefault="0036756F" w:rsidP="00367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6756F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1"/>
                <w:lang w:eastAsia="ru-RU"/>
              </w:rPr>
              <w:t>Мероприятия</w:t>
            </w:r>
          </w:p>
        </w:tc>
        <w:tc>
          <w:tcPr>
            <w:tcW w:w="0" w:type="auto"/>
            <w:shd w:val="clear" w:color="auto" w:fill="FCF4E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756F" w:rsidRPr="0036756F" w:rsidRDefault="0036756F" w:rsidP="00367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6756F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1"/>
                <w:lang w:eastAsia="ru-RU"/>
              </w:rPr>
              <w:t>Дата проведения</w:t>
            </w:r>
          </w:p>
        </w:tc>
        <w:tc>
          <w:tcPr>
            <w:tcW w:w="1993" w:type="dxa"/>
            <w:shd w:val="clear" w:color="auto" w:fill="FCF4E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756F" w:rsidRPr="0036756F" w:rsidRDefault="0036756F" w:rsidP="00367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6756F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1"/>
                <w:lang w:eastAsia="ru-RU"/>
              </w:rPr>
              <w:t>место проведения</w:t>
            </w:r>
          </w:p>
        </w:tc>
      </w:tr>
      <w:tr w:rsidR="0036756F" w:rsidRPr="0036756F" w:rsidTr="0036756F">
        <w:trPr>
          <w:tblCellSpacing w:w="15" w:type="dxa"/>
        </w:trPr>
        <w:tc>
          <w:tcPr>
            <w:tcW w:w="0" w:type="auto"/>
            <w:shd w:val="clear" w:color="auto" w:fill="F7EF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756F" w:rsidRPr="0036756F" w:rsidRDefault="0036756F" w:rsidP="00367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6756F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1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7EF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756F" w:rsidRPr="0036756F" w:rsidRDefault="0036756F" w:rsidP="00367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6756F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1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7EF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756F" w:rsidRPr="0036756F" w:rsidRDefault="0036756F" w:rsidP="00367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6756F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1"/>
                <w:lang w:eastAsia="ru-RU"/>
              </w:rPr>
              <w:t>3.</w:t>
            </w:r>
          </w:p>
        </w:tc>
        <w:tc>
          <w:tcPr>
            <w:tcW w:w="1993" w:type="dxa"/>
            <w:shd w:val="clear" w:color="auto" w:fill="F7EF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756F" w:rsidRPr="0036756F" w:rsidRDefault="0036756F" w:rsidP="00367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6756F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1"/>
                <w:lang w:eastAsia="ru-RU"/>
              </w:rPr>
              <w:t>4.</w:t>
            </w:r>
          </w:p>
        </w:tc>
      </w:tr>
      <w:tr w:rsidR="0036756F" w:rsidRPr="0036756F" w:rsidTr="0036756F">
        <w:trPr>
          <w:tblCellSpacing w:w="15" w:type="dxa"/>
        </w:trPr>
        <w:tc>
          <w:tcPr>
            <w:tcW w:w="0" w:type="auto"/>
            <w:shd w:val="clear" w:color="auto" w:fill="FCF4E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756F" w:rsidRPr="0036756F" w:rsidRDefault="0036756F" w:rsidP="00367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CF4E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756F" w:rsidRPr="0036756F" w:rsidRDefault="0036756F" w:rsidP="0036756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Организовать медицинские осмотры пенсионеров в рамках диспансеризации определенных гру</w:t>
            </w:r>
            <w:proofErr w:type="gramStart"/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пп взр</w:t>
            </w:r>
            <w:proofErr w:type="gramEnd"/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ослого населения</w:t>
            </w:r>
          </w:p>
        </w:tc>
        <w:tc>
          <w:tcPr>
            <w:tcW w:w="0" w:type="auto"/>
            <w:shd w:val="clear" w:color="auto" w:fill="FCF4E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756F" w:rsidRPr="0036756F" w:rsidRDefault="0036756F" w:rsidP="00367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01 августа –</w:t>
            </w:r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02 октября 2017г.</w:t>
            </w:r>
          </w:p>
        </w:tc>
        <w:tc>
          <w:tcPr>
            <w:tcW w:w="1993" w:type="dxa"/>
            <w:shd w:val="clear" w:color="auto" w:fill="FCF4E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756F" w:rsidRPr="0036756F" w:rsidRDefault="0036756F" w:rsidP="00367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ГБУЗ СО «</w:t>
            </w:r>
            <w:proofErr w:type="spellStart"/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Байкаловская</w:t>
            </w:r>
            <w:proofErr w:type="spellEnd"/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ЦРБ»</w:t>
            </w:r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поликлиника, ОВП, ФАП</w:t>
            </w:r>
          </w:p>
        </w:tc>
      </w:tr>
      <w:tr w:rsidR="0036756F" w:rsidRPr="0036756F" w:rsidTr="0036756F">
        <w:trPr>
          <w:tblCellSpacing w:w="15" w:type="dxa"/>
        </w:trPr>
        <w:tc>
          <w:tcPr>
            <w:tcW w:w="0" w:type="auto"/>
            <w:shd w:val="clear" w:color="auto" w:fill="F7EF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756F" w:rsidRPr="0036756F" w:rsidRDefault="0036756F" w:rsidP="00367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7EF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756F" w:rsidRPr="0036756F" w:rsidRDefault="0036756F" w:rsidP="0036756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Обеспечить работу выездных врачебных бригад для осмотра пенсионеров в отдаленных населенных пунктах</w:t>
            </w:r>
          </w:p>
        </w:tc>
        <w:tc>
          <w:tcPr>
            <w:tcW w:w="0" w:type="auto"/>
            <w:shd w:val="clear" w:color="auto" w:fill="F7EF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756F" w:rsidRPr="0036756F" w:rsidRDefault="0036756F" w:rsidP="00367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август - сентябрь –</w:t>
            </w:r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2017г.</w:t>
            </w:r>
          </w:p>
        </w:tc>
        <w:tc>
          <w:tcPr>
            <w:tcW w:w="1993" w:type="dxa"/>
            <w:shd w:val="clear" w:color="auto" w:fill="F7EF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756F" w:rsidRPr="0036756F" w:rsidRDefault="0036756F" w:rsidP="00367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</w:t>
            </w:r>
            <w:proofErr w:type="gramStart"/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.К</w:t>
            </w:r>
            <w:proofErr w:type="gramEnd"/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раснополянское</w:t>
            </w:r>
            <w:proofErr w:type="spellEnd"/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(ОВП)</w:t>
            </w:r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</w:r>
            <w:proofErr w:type="spellStart"/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с.Ляпуново</w:t>
            </w:r>
            <w:proofErr w:type="spellEnd"/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(ОВП)</w:t>
            </w:r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с.Городище (ФАП)</w:t>
            </w:r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д. Вязовка (ОВП)</w:t>
            </w:r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д.Пелевина (ОВП)</w:t>
            </w:r>
          </w:p>
        </w:tc>
      </w:tr>
      <w:tr w:rsidR="0036756F" w:rsidRPr="0036756F" w:rsidTr="0036756F">
        <w:trPr>
          <w:tblCellSpacing w:w="15" w:type="dxa"/>
        </w:trPr>
        <w:tc>
          <w:tcPr>
            <w:tcW w:w="0" w:type="auto"/>
            <w:shd w:val="clear" w:color="auto" w:fill="FCF4E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756F" w:rsidRPr="0036756F" w:rsidRDefault="0036756F" w:rsidP="00367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FCF4E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756F" w:rsidRPr="0036756F" w:rsidRDefault="0036756F" w:rsidP="0036756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Организовать массовые акции профилактической направленности для лиц пожилого возраста</w:t>
            </w:r>
          </w:p>
        </w:tc>
        <w:tc>
          <w:tcPr>
            <w:tcW w:w="0" w:type="auto"/>
            <w:shd w:val="clear" w:color="auto" w:fill="FCF4E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756F" w:rsidRPr="0036756F" w:rsidRDefault="0036756F" w:rsidP="00367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28 августа –</w:t>
            </w:r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02 октября</w:t>
            </w:r>
          </w:p>
        </w:tc>
        <w:tc>
          <w:tcPr>
            <w:tcW w:w="1993" w:type="dxa"/>
            <w:shd w:val="clear" w:color="auto" w:fill="FCF4E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756F" w:rsidRPr="0036756F" w:rsidRDefault="0036756F" w:rsidP="00367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ГБУЗ СО «</w:t>
            </w:r>
            <w:proofErr w:type="spellStart"/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Байкаловская</w:t>
            </w:r>
            <w:proofErr w:type="spellEnd"/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ЦРБ»</w:t>
            </w:r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поликлиника, ОВП, ФАП</w:t>
            </w:r>
          </w:p>
        </w:tc>
      </w:tr>
      <w:tr w:rsidR="0036756F" w:rsidRPr="0036756F" w:rsidTr="0036756F">
        <w:trPr>
          <w:tblCellSpacing w:w="15" w:type="dxa"/>
        </w:trPr>
        <w:tc>
          <w:tcPr>
            <w:tcW w:w="0" w:type="auto"/>
            <w:shd w:val="clear" w:color="auto" w:fill="F7EF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756F" w:rsidRPr="0036756F" w:rsidRDefault="0036756F" w:rsidP="00367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F7EF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756F" w:rsidRPr="0036756F" w:rsidRDefault="0036756F" w:rsidP="0036756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Организация проведения школ здоровья « Предупреждение инсульта», «Здоровый образ жизни»</w:t>
            </w:r>
          </w:p>
        </w:tc>
        <w:tc>
          <w:tcPr>
            <w:tcW w:w="0" w:type="auto"/>
            <w:shd w:val="clear" w:color="auto" w:fill="F7EF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756F" w:rsidRPr="0036756F" w:rsidRDefault="0036756F" w:rsidP="00367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28 августа –</w:t>
            </w:r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02 октября</w:t>
            </w:r>
          </w:p>
        </w:tc>
        <w:tc>
          <w:tcPr>
            <w:tcW w:w="1993" w:type="dxa"/>
            <w:shd w:val="clear" w:color="auto" w:fill="F7EF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756F" w:rsidRPr="0036756F" w:rsidRDefault="0036756F" w:rsidP="00367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ГБУЗ СО «</w:t>
            </w:r>
            <w:proofErr w:type="spellStart"/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Байкаловская</w:t>
            </w:r>
            <w:proofErr w:type="spellEnd"/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ЦРБ»</w:t>
            </w:r>
          </w:p>
        </w:tc>
      </w:tr>
      <w:tr w:rsidR="0036756F" w:rsidRPr="0036756F" w:rsidTr="0036756F">
        <w:trPr>
          <w:tblCellSpacing w:w="15" w:type="dxa"/>
        </w:trPr>
        <w:tc>
          <w:tcPr>
            <w:tcW w:w="0" w:type="auto"/>
            <w:shd w:val="clear" w:color="auto" w:fill="FCF4E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756F" w:rsidRPr="0036756F" w:rsidRDefault="0036756F" w:rsidP="00367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FCF4E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756F" w:rsidRPr="0036756F" w:rsidRDefault="0036756F" w:rsidP="0036756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Публикация в газете «Районные будни», сайт ГБУЗ СО «</w:t>
            </w:r>
            <w:proofErr w:type="spellStart"/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Байкаловская</w:t>
            </w:r>
            <w:proofErr w:type="spellEnd"/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ЦРБ»</w:t>
            </w:r>
          </w:p>
        </w:tc>
        <w:tc>
          <w:tcPr>
            <w:tcW w:w="0" w:type="auto"/>
            <w:shd w:val="clear" w:color="auto" w:fill="FCF4E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756F" w:rsidRPr="0036756F" w:rsidRDefault="0036756F" w:rsidP="00367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28 августа –</w:t>
            </w:r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02 октября</w:t>
            </w:r>
          </w:p>
        </w:tc>
        <w:tc>
          <w:tcPr>
            <w:tcW w:w="1993" w:type="dxa"/>
            <w:shd w:val="clear" w:color="auto" w:fill="FCF4E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756F" w:rsidRPr="0036756F" w:rsidRDefault="0036756F" w:rsidP="00367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тема: «О сохранении</w:t>
            </w:r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и укреплении здоровья лиц</w:t>
            </w:r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пожилого возраста»</w:t>
            </w:r>
          </w:p>
        </w:tc>
      </w:tr>
    </w:tbl>
    <w:p w:rsidR="0036756F" w:rsidRPr="0036756F" w:rsidRDefault="0036756F" w:rsidP="0036756F">
      <w:pPr>
        <w:spacing w:before="75" w:after="150" w:line="330" w:lineRule="atLeast"/>
        <w:jc w:val="center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36756F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 xml:space="preserve">1. План-график выездных врачебных бригад для осмотра пенсионеров в отдаленных населенных пунктах </w:t>
      </w:r>
      <w:proofErr w:type="spellStart"/>
      <w:r w:rsidRPr="0036756F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Байкаловского</w:t>
      </w:r>
      <w:proofErr w:type="spellEnd"/>
      <w:r w:rsidRPr="0036756F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 xml:space="preserve"> района</w:t>
      </w:r>
    </w:p>
    <w:tbl>
      <w:tblPr>
        <w:tblW w:w="1114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7"/>
        <w:gridCol w:w="1975"/>
        <w:gridCol w:w="2817"/>
        <w:gridCol w:w="3398"/>
        <w:gridCol w:w="2410"/>
      </w:tblGrid>
      <w:tr w:rsidR="0036756F" w:rsidRPr="0036756F" w:rsidTr="0036756F">
        <w:trPr>
          <w:tblCellSpacing w:w="15" w:type="dxa"/>
        </w:trPr>
        <w:tc>
          <w:tcPr>
            <w:tcW w:w="0" w:type="auto"/>
            <w:shd w:val="clear" w:color="auto" w:fill="FCF4E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756F" w:rsidRPr="0036756F" w:rsidRDefault="0036756F" w:rsidP="00367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6756F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1"/>
                <w:lang w:eastAsia="ru-RU"/>
              </w:rPr>
              <w:t xml:space="preserve">№ </w:t>
            </w:r>
            <w:proofErr w:type="spellStart"/>
            <w:proofErr w:type="gramStart"/>
            <w:r w:rsidRPr="0036756F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1"/>
                <w:lang w:eastAsia="ru-RU"/>
              </w:rPr>
              <w:t>п</w:t>
            </w:r>
            <w:proofErr w:type="spellEnd"/>
            <w:proofErr w:type="gramEnd"/>
            <w:r w:rsidRPr="0036756F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1"/>
                <w:lang w:eastAsia="ru-RU"/>
              </w:rPr>
              <w:t>/</w:t>
            </w:r>
            <w:proofErr w:type="spellStart"/>
            <w:r w:rsidRPr="0036756F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1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FCF4E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756F" w:rsidRPr="0036756F" w:rsidRDefault="0036756F" w:rsidP="00367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6756F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1"/>
                <w:lang w:eastAsia="ru-RU"/>
              </w:rPr>
              <w:t>ЛПУ</w:t>
            </w:r>
          </w:p>
        </w:tc>
        <w:tc>
          <w:tcPr>
            <w:tcW w:w="0" w:type="auto"/>
            <w:shd w:val="clear" w:color="auto" w:fill="FCF4E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756F" w:rsidRPr="0036756F" w:rsidRDefault="0036756F" w:rsidP="00367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6756F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1"/>
                <w:lang w:eastAsia="ru-RU"/>
              </w:rPr>
              <w:t>Населённый пункт, куда осуществляется выезд</w:t>
            </w:r>
          </w:p>
        </w:tc>
        <w:tc>
          <w:tcPr>
            <w:tcW w:w="3368" w:type="dxa"/>
            <w:shd w:val="clear" w:color="auto" w:fill="FCF4E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756F" w:rsidRPr="0036756F" w:rsidRDefault="0036756F" w:rsidP="00367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6756F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1"/>
                <w:lang w:eastAsia="ru-RU"/>
              </w:rPr>
              <w:t>Состав бригады</w:t>
            </w:r>
          </w:p>
        </w:tc>
        <w:tc>
          <w:tcPr>
            <w:tcW w:w="2365" w:type="dxa"/>
            <w:shd w:val="clear" w:color="auto" w:fill="FCF4E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756F" w:rsidRPr="0036756F" w:rsidRDefault="0036756F" w:rsidP="0036756F">
            <w:pPr>
              <w:spacing w:after="0" w:line="240" w:lineRule="auto"/>
              <w:ind w:right="98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6756F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1"/>
                <w:lang w:eastAsia="ru-RU"/>
              </w:rPr>
              <w:t>когда осуществлялся выезд</w:t>
            </w:r>
          </w:p>
        </w:tc>
      </w:tr>
      <w:tr w:rsidR="0036756F" w:rsidRPr="0036756F" w:rsidTr="0036756F">
        <w:trPr>
          <w:tblCellSpacing w:w="15" w:type="dxa"/>
        </w:trPr>
        <w:tc>
          <w:tcPr>
            <w:tcW w:w="0" w:type="auto"/>
            <w:shd w:val="clear" w:color="auto" w:fill="F7EF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756F" w:rsidRPr="0036756F" w:rsidRDefault="0036756F" w:rsidP="00367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7EF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756F" w:rsidRPr="0036756F" w:rsidRDefault="0036756F" w:rsidP="0036756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ГБУЗ СО «</w:t>
            </w:r>
            <w:proofErr w:type="spellStart"/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Байкаловская</w:t>
            </w:r>
            <w:proofErr w:type="spellEnd"/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ЦРБ»</w:t>
            </w:r>
          </w:p>
        </w:tc>
        <w:tc>
          <w:tcPr>
            <w:tcW w:w="0" w:type="auto"/>
            <w:shd w:val="clear" w:color="auto" w:fill="F7EF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756F" w:rsidRPr="0036756F" w:rsidRDefault="0036756F" w:rsidP="0036756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</w:t>
            </w:r>
            <w:proofErr w:type="gramStart"/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.К</w:t>
            </w:r>
            <w:proofErr w:type="gramEnd"/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раснополянское</w:t>
            </w:r>
            <w:proofErr w:type="spellEnd"/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(ОВП)</w:t>
            </w:r>
          </w:p>
        </w:tc>
        <w:tc>
          <w:tcPr>
            <w:tcW w:w="3368" w:type="dxa"/>
            <w:shd w:val="clear" w:color="auto" w:fill="F7EF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756F" w:rsidRPr="0036756F" w:rsidRDefault="0036756F" w:rsidP="0036756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 невролог, врач хирург, врач офтальмолог, врач акушер - гинеколог, фельдшер отоларинголог, врач терапевт – ОВП,</w:t>
            </w:r>
          </w:p>
        </w:tc>
        <w:tc>
          <w:tcPr>
            <w:tcW w:w="2365" w:type="dxa"/>
            <w:shd w:val="clear" w:color="auto" w:fill="F7EF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756F" w:rsidRPr="0036756F" w:rsidRDefault="0036756F" w:rsidP="00367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17.08.</w:t>
            </w:r>
          </w:p>
        </w:tc>
      </w:tr>
      <w:tr w:rsidR="0036756F" w:rsidRPr="0036756F" w:rsidTr="0036756F">
        <w:trPr>
          <w:tblCellSpacing w:w="15" w:type="dxa"/>
        </w:trPr>
        <w:tc>
          <w:tcPr>
            <w:tcW w:w="0" w:type="auto"/>
            <w:shd w:val="clear" w:color="auto" w:fill="FCF4E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756F" w:rsidRPr="0036756F" w:rsidRDefault="0036756F" w:rsidP="00367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CF4E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756F" w:rsidRPr="0036756F" w:rsidRDefault="0036756F" w:rsidP="0036756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ГБУЗ СО «</w:t>
            </w:r>
            <w:proofErr w:type="spellStart"/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Байкаловская</w:t>
            </w:r>
            <w:proofErr w:type="spellEnd"/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ЦРБ»</w:t>
            </w:r>
          </w:p>
        </w:tc>
        <w:tc>
          <w:tcPr>
            <w:tcW w:w="0" w:type="auto"/>
            <w:shd w:val="clear" w:color="auto" w:fill="FCF4E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756F" w:rsidRPr="0036756F" w:rsidRDefault="0036756F" w:rsidP="0036756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</w:t>
            </w:r>
            <w:proofErr w:type="gramStart"/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.Л</w:t>
            </w:r>
            <w:proofErr w:type="gramEnd"/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япуново</w:t>
            </w:r>
            <w:proofErr w:type="spellEnd"/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(ОВП)</w:t>
            </w:r>
          </w:p>
        </w:tc>
        <w:tc>
          <w:tcPr>
            <w:tcW w:w="3368" w:type="dxa"/>
            <w:shd w:val="clear" w:color="auto" w:fill="FCF4E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756F" w:rsidRPr="0036756F" w:rsidRDefault="0036756F" w:rsidP="0036756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 невролог, врач хирург, врач офтальмолог, врач акушер - гинеколог, фельдшер отоларинголог, врач терапевт – ОВП,</w:t>
            </w:r>
          </w:p>
        </w:tc>
        <w:tc>
          <w:tcPr>
            <w:tcW w:w="2365" w:type="dxa"/>
            <w:shd w:val="clear" w:color="auto" w:fill="FCF4E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756F" w:rsidRPr="0036756F" w:rsidRDefault="0036756F" w:rsidP="00367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24.08.</w:t>
            </w:r>
          </w:p>
        </w:tc>
      </w:tr>
      <w:tr w:rsidR="0036756F" w:rsidRPr="0036756F" w:rsidTr="0036756F">
        <w:trPr>
          <w:tblCellSpacing w:w="15" w:type="dxa"/>
        </w:trPr>
        <w:tc>
          <w:tcPr>
            <w:tcW w:w="0" w:type="auto"/>
            <w:shd w:val="clear" w:color="auto" w:fill="F7EF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756F" w:rsidRPr="0036756F" w:rsidRDefault="0036756F" w:rsidP="00367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F7EF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756F" w:rsidRPr="0036756F" w:rsidRDefault="0036756F" w:rsidP="0036756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ГБУЗ СО «</w:t>
            </w:r>
            <w:proofErr w:type="spellStart"/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Байкаловская</w:t>
            </w:r>
            <w:proofErr w:type="spellEnd"/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ЦРБ»</w:t>
            </w:r>
          </w:p>
        </w:tc>
        <w:tc>
          <w:tcPr>
            <w:tcW w:w="0" w:type="auto"/>
            <w:shd w:val="clear" w:color="auto" w:fill="F7EF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756F" w:rsidRPr="0036756F" w:rsidRDefault="0036756F" w:rsidP="0036756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</w:t>
            </w:r>
            <w:proofErr w:type="gramStart"/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.Г</w:t>
            </w:r>
            <w:proofErr w:type="gramEnd"/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ородище (ФАП)</w:t>
            </w:r>
          </w:p>
        </w:tc>
        <w:tc>
          <w:tcPr>
            <w:tcW w:w="3368" w:type="dxa"/>
            <w:shd w:val="clear" w:color="auto" w:fill="F7EF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756F" w:rsidRPr="0036756F" w:rsidRDefault="0036756F" w:rsidP="0036756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врач невролог, врач хирург, врач офтальмолог, врач акушер - гинеколог, фельдшер отоларинголог, врач терапевт – </w:t>
            </w:r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ОВП,</w:t>
            </w:r>
          </w:p>
        </w:tc>
        <w:tc>
          <w:tcPr>
            <w:tcW w:w="2365" w:type="dxa"/>
            <w:shd w:val="clear" w:color="auto" w:fill="F7EF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756F" w:rsidRPr="0036756F" w:rsidRDefault="0036756F" w:rsidP="00367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31.08.</w:t>
            </w:r>
          </w:p>
        </w:tc>
      </w:tr>
      <w:tr w:rsidR="0036756F" w:rsidRPr="0036756F" w:rsidTr="0036756F">
        <w:trPr>
          <w:tblCellSpacing w:w="15" w:type="dxa"/>
        </w:trPr>
        <w:tc>
          <w:tcPr>
            <w:tcW w:w="0" w:type="auto"/>
            <w:shd w:val="clear" w:color="auto" w:fill="FCF4E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756F" w:rsidRPr="0036756F" w:rsidRDefault="0036756F" w:rsidP="00367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shd w:val="clear" w:color="auto" w:fill="FCF4E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756F" w:rsidRPr="0036756F" w:rsidRDefault="0036756F" w:rsidP="0036756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ГБУЗ СО «</w:t>
            </w:r>
            <w:proofErr w:type="spellStart"/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Байкаловская</w:t>
            </w:r>
            <w:proofErr w:type="spellEnd"/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ЦРБ»</w:t>
            </w:r>
          </w:p>
        </w:tc>
        <w:tc>
          <w:tcPr>
            <w:tcW w:w="0" w:type="auto"/>
            <w:shd w:val="clear" w:color="auto" w:fill="FCF4E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756F" w:rsidRPr="0036756F" w:rsidRDefault="0036756F" w:rsidP="0036756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д. Вязовка (ОВП)</w:t>
            </w:r>
          </w:p>
        </w:tc>
        <w:tc>
          <w:tcPr>
            <w:tcW w:w="3368" w:type="dxa"/>
            <w:shd w:val="clear" w:color="auto" w:fill="FCF4E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756F" w:rsidRPr="0036756F" w:rsidRDefault="0036756F" w:rsidP="0036756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 невролог, врач хирург, врач офтальмолог, врач акушер - гинеколог, фельдшер отоларинголог, врач терапевт – ОВП,</w:t>
            </w:r>
          </w:p>
        </w:tc>
        <w:tc>
          <w:tcPr>
            <w:tcW w:w="2365" w:type="dxa"/>
            <w:shd w:val="clear" w:color="auto" w:fill="FCF4E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756F" w:rsidRPr="0036756F" w:rsidRDefault="0036756F" w:rsidP="00367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21.09.</w:t>
            </w:r>
          </w:p>
        </w:tc>
      </w:tr>
      <w:tr w:rsidR="0036756F" w:rsidRPr="0036756F" w:rsidTr="0036756F">
        <w:trPr>
          <w:tblCellSpacing w:w="15" w:type="dxa"/>
        </w:trPr>
        <w:tc>
          <w:tcPr>
            <w:tcW w:w="0" w:type="auto"/>
            <w:shd w:val="clear" w:color="auto" w:fill="F7EF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756F" w:rsidRPr="0036756F" w:rsidRDefault="0036756F" w:rsidP="00367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F7EF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756F" w:rsidRPr="0036756F" w:rsidRDefault="0036756F" w:rsidP="0036756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ГБУЗ СО «</w:t>
            </w:r>
            <w:proofErr w:type="spellStart"/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Байкаловская</w:t>
            </w:r>
            <w:proofErr w:type="spellEnd"/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ЦРБ»</w:t>
            </w:r>
          </w:p>
        </w:tc>
        <w:tc>
          <w:tcPr>
            <w:tcW w:w="0" w:type="auto"/>
            <w:shd w:val="clear" w:color="auto" w:fill="F7EF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756F" w:rsidRPr="0036756F" w:rsidRDefault="0036756F" w:rsidP="0036756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</w:t>
            </w:r>
            <w:proofErr w:type="gramStart"/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.П</w:t>
            </w:r>
            <w:proofErr w:type="gramEnd"/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елевина (ОВП)</w:t>
            </w:r>
          </w:p>
        </w:tc>
        <w:tc>
          <w:tcPr>
            <w:tcW w:w="3368" w:type="dxa"/>
            <w:shd w:val="clear" w:color="auto" w:fill="F7EF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756F" w:rsidRPr="0036756F" w:rsidRDefault="0036756F" w:rsidP="0036756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врач невролог, врач хирург, врач офтальмолог, врач акушер - гинеколог, фельдшер отоларинголог, врач терапевт – ОВП,</w:t>
            </w:r>
          </w:p>
        </w:tc>
        <w:tc>
          <w:tcPr>
            <w:tcW w:w="2365" w:type="dxa"/>
            <w:shd w:val="clear" w:color="auto" w:fill="F7EF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756F" w:rsidRPr="0036756F" w:rsidRDefault="0036756F" w:rsidP="00367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28.09.</w:t>
            </w:r>
          </w:p>
        </w:tc>
      </w:tr>
      <w:tr w:rsidR="0036756F" w:rsidRPr="0036756F" w:rsidTr="0036756F">
        <w:trPr>
          <w:tblCellSpacing w:w="15" w:type="dxa"/>
        </w:trPr>
        <w:tc>
          <w:tcPr>
            <w:tcW w:w="11087" w:type="dxa"/>
            <w:gridSpan w:val="5"/>
            <w:shd w:val="clear" w:color="auto" w:fill="FCF4E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756F" w:rsidRPr="0036756F" w:rsidRDefault="0036756F" w:rsidP="0036756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</w:tbl>
    <w:p w:rsidR="0036756F" w:rsidRPr="0036756F" w:rsidRDefault="0036756F" w:rsidP="0036756F">
      <w:pPr>
        <w:spacing w:before="75" w:after="150" w:line="330" w:lineRule="atLeast"/>
        <w:jc w:val="center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36756F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2. План-график массовых акций профилактической направленности для лиц пожилого возраста</w:t>
      </w:r>
    </w:p>
    <w:tbl>
      <w:tblPr>
        <w:tblW w:w="1114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4"/>
        <w:gridCol w:w="2013"/>
        <w:gridCol w:w="4531"/>
        <w:gridCol w:w="2384"/>
        <w:gridCol w:w="1665"/>
      </w:tblGrid>
      <w:tr w:rsidR="0036756F" w:rsidRPr="0036756F" w:rsidTr="0036756F">
        <w:trPr>
          <w:tblCellSpacing w:w="15" w:type="dxa"/>
        </w:trPr>
        <w:tc>
          <w:tcPr>
            <w:tcW w:w="0" w:type="auto"/>
            <w:shd w:val="clear" w:color="auto" w:fill="FCF4E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756F" w:rsidRPr="0036756F" w:rsidRDefault="0036756F" w:rsidP="00367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6756F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1"/>
                <w:lang w:eastAsia="ru-RU"/>
              </w:rPr>
              <w:t xml:space="preserve">№ </w:t>
            </w:r>
            <w:proofErr w:type="spellStart"/>
            <w:proofErr w:type="gramStart"/>
            <w:r w:rsidRPr="0036756F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1"/>
                <w:lang w:eastAsia="ru-RU"/>
              </w:rPr>
              <w:t>п</w:t>
            </w:r>
            <w:proofErr w:type="spellEnd"/>
            <w:proofErr w:type="gramEnd"/>
            <w:r w:rsidRPr="0036756F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1"/>
                <w:lang w:eastAsia="ru-RU"/>
              </w:rPr>
              <w:t>/</w:t>
            </w:r>
            <w:proofErr w:type="spellStart"/>
            <w:r w:rsidRPr="0036756F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1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FCF4E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756F" w:rsidRPr="0036756F" w:rsidRDefault="0036756F" w:rsidP="00367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6756F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1"/>
                <w:lang w:eastAsia="ru-RU"/>
              </w:rPr>
              <w:t>ЛПУ</w:t>
            </w:r>
          </w:p>
        </w:tc>
        <w:tc>
          <w:tcPr>
            <w:tcW w:w="0" w:type="auto"/>
            <w:shd w:val="clear" w:color="auto" w:fill="FCF4E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756F" w:rsidRPr="0036756F" w:rsidRDefault="0036756F" w:rsidP="00367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6756F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1"/>
                <w:lang w:eastAsia="ru-RU"/>
              </w:rPr>
              <w:t>Название массовой акции</w:t>
            </w:r>
          </w:p>
        </w:tc>
        <w:tc>
          <w:tcPr>
            <w:tcW w:w="0" w:type="auto"/>
            <w:shd w:val="clear" w:color="auto" w:fill="FCF4E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756F" w:rsidRPr="0036756F" w:rsidRDefault="0036756F" w:rsidP="00367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6756F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1"/>
                <w:lang w:eastAsia="ru-RU"/>
              </w:rPr>
              <w:t>Адрес проведения, контактный телефон</w:t>
            </w:r>
          </w:p>
        </w:tc>
        <w:tc>
          <w:tcPr>
            <w:tcW w:w="1620" w:type="dxa"/>
            <w:shd w:val="clear" w:color="auto" w:fill="FCF4E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756F" w:rsidRPr="0036756F" w:rsidRDefault="0036756F" w:rsidP="00367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6756F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1"/>
                <w:lang w:eastAsia="ru-RU"/>
              </w:rPr>
              <w:t>Дата и время начала мероприятия</w:t>
            </w:r>
          </w:p>
        </w:tc>
      </w:tr>
      <w:tr w:rsidR="0036756F" w:rsidRPr="0036756F" w:rsidTr="0036756F">
        <w:trPr>
          <w:tblCellSpacing w:w="15" w:type="dxa"/>
        </w:trPr>
        <w:tc>
          <w:tcPr>
            <w:tcW w:w="0" w:type="auto"/>
            <w:shd w:val="clear" w:color="auto" w:fill="F7EF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756F" w:rsidRPr="0036756F" w:rsidRDefault="0036756F" w:rsidP="0036756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7EF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756F" w:rsidRPr="0036756F" w:rsidRDefault="0036756F" w:rsidP="0036756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ГБУЗ СО «</w:t>
            </w:r>
            <w:proofErr w:type="spellStart"/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Байкаловская</w:t>
            </w:r>
            <w:proofErr w:type="spellEnd"/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ЦРБ»</w:t>
            </w:r>
          </w:p>
        </w:tc>
        <w:tc>
          <w:tcPr>
            <w:tcW w:w="0" w:type="auto"/>
            <w:shd w:val="clear" w:color="auto" w:fill="F7EF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756F" w:rsidRPr="0036756F" w:rsidRDefault="0036756F" w:rsidP="0036756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Организовать активное посещение на дому участковыми терапевтами одиноких престарелых лиц.</w:t>
            </w:r>
          </w:p>
        </w:tc>
        <w:tc>
          <w:tcPr>
            <w:tcW w:w="0" w:type="auto"/>
            <w:shd w:val="clear" w:color="auto" w:fill="F7EF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756F" w:rsidRPr="0036756F" w:rsidRDefault="0036756F" w:rsidP="00367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F7EF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756F" w:rsidRPr="0036756F" w:rsidRDefault="0036756F" w:rsidP="00367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28 августа -02 октября</w:t>
            </w:r>
          </w:p>
        </w:tc>
      </w:tr>
      <w:tr w:rsidR="0036756F" w:rsidRPr="0036756F" w:rsidTr="0036756F">
        <w:trPr>
          <w:tblCellSpacing w:w="15" w:type="dxa"/>
        </w:trPr>
        <w:tc>
          <w:tcPr>
            <w:tcW w:w="0" w:type="auto"/>
            <w:shd w:val="clear" w:color="auto" w:fill="FCF4E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756F" w:rsidRPr="0036756F" w:rsidRDefault="0036756F" w:rsidP="0036756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CF4E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756F" w:rsidRPr="0036756F" w:rsidRDefault="0036756F" w:rsidP="0036756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ГБУЗ СО «</w:t>
            </w:r>
            <w:proofErr w:type="spellStart"/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Байкаловская</w:t>
            </w:r>
            <w:proofErr w:type="spellEnd"/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ЦРБ»</w:t>
            </w:r>
          </w:p>
        </w:tc>
        <w:tc>
          <w:tcPr>
            <w:tcW w:w="0" w:type="auto"/>
            <w:shd w:val="clear" w:color="auto" w:fill="FCF4E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756F" w:rsidRPr="0036756F" w:rsidRDefault="0036756F" w:rsidP="0036756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Организовать реабилитацию лиц пожилого возраста  на дому.</w:t>
            </w:r>
          </w:p>
        </w:tc>
        <w:tc>
          <w:tcPr>
            <w:tcW w:w="0" w:type="auto"/>
            <w:shd w:val="clear" w:color="auto" w:fill="FCF4E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756F" w:rsidRPr="0036756F" w:rsidRDefault="0036756F" w:rsidP="00367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FCF4E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756F" w:rsidRPr="0036756F" w:rsidRDefault="0036756F" w:rsidP="00367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28 августа -02 октября</w:t>
            </w:r>
          </w:p>
        </w:tc>
      </w:tr>
      <w:tr w:rsidR="0036756F" w:rsidRPr="0036756F" w:rsidTr="0036756F">
        <w:trPr>
          <w:tblCellSpacing w:w="15" w:type="dxa"/>
        </w:trPr>
        <w:tc>
          <w:tcPr>
            <w:tcW w:w="0" w:type="auto"/>
            <w:shd w:val="clear" w:color="auto" w:fill="F7EF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756F" w:rsidRPr="0036756F" w:rsidRDefault="0036756F" w:rsidP="0036756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F7EF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756F" w:rsidRPr="0036756F" w:rsidRDefault="0036756F" w:rsidP="0036756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ГБУЗ СО «</w:t>
            </w:r>
            <w:proofErr w:type="spellStart"/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Байкаловская</w:t>
            </w:r>
            <w:proofErr w:type="spellEnd"/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ЦРБ»</w:t>
            </w:r>
          </w:p>
        </w:tc>
        <w:tc>
          <w:tcPr>
            <w:tcW w:w="0" w:type="auto"/>
            <w:shd w:val="clear" w:color="auto" w:fill="F7EF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756F" w:rsidRPr="0036756F" w:rsidRDefault="0036756F" w:rsidP="0036756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Оформить отделения ЛПУ наглядной агитацией по профилактике хронических заболеваний у лиц пожилого возраста</w:t>
            </w:r>
          </w:p>
        </w:tc>
        <w:tc>
          <w:tcPr>
            <w:tcW w:w="0" w:type="auto"/>
            <w:shd w:val="clear" w:color="auto" w:fill="F7EF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756F" w:rsidRPr="0036756F" w:rsidRDefault="0036756F" w:rsidP="00367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</w:t>
            </w:r>
            <w:proofErr w:type="gramStart"/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.Б</w:t>
            </w:r>
            <w:proofErr w:type="gramEnd"/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айкалово. ул. Клубная,39</w:t>
            </w:r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ГБУЗ СО «</w:t>
            </w:r>
            <w:proofErr w:type="spellStart"/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Байкаловская</w:t>
            </w:r>
            <w:proofErr w:type="spellEnd"/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ЦРБ»</w:t>
            </w:r>
          </w:p>
        </w:tc>
        <w:tc>
          <w:tcPr>
            <w:tcW w:w="1620" w:type="dxa"/>
            <w:shd w:val="clear" w:color="auto" w:fill="F7EF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756F" w:rsidRPr="0036756F" w:rsidRDefault="0036756F" w:rsidP="00367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28 августа -02 октября</w:t>
            </w:r>
          </w:p>
        </w:tc>
      </w:tr>
      <w:tr w:rsidR="0036756F" w:rsidRPr="0036756F" w:rsidTr="0036756F">
        <w:trPr>
          <w:tblCellSpacing w:w="15" w:type="dxa"/>
        </w:trPr>
        <w:tc>
          <w:tcPr>
            <w:tcW w:w="0" w:type="auto"/>
            <w:shd w:val="clear" w:color="auto" w:fill="FCF4E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756F" w:rsidRPr="0036756F" w:rsidRDefault="0036756F" w:rsidP="0036756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FCF4E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756F" w:rsidRPr="0036756F" w:rsidRDefault="0036756F" w:rsidP="0036756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ГБУЗ СО «</w:t>
            </w:r>
            <w:proofErr w:type="spellStart"/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Байкаловская</w:t>
            </w:r>
            <w:proofErr w:type="spellEnd"/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ЦРБ»</w:t>
            </w:r>
          </w:p>
        </w:tc>
        <w:tc>
          <w:tcPr>
            <w:tcW w:w="0" w:type="auto"/>
            <w:shd w:val="clear" w:color="auto" w:fill="FCF4E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756F" w:rsidRPr="0036756F" w:rsidRDefault="0036756F" w:rsidP="0036756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Проведение лекций и бесед с больными о профилактике хронических заболеваний, </w:t>
            </w:r>
            <w:proofErr w:type="spellStart"/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противорецедивном</w:t>
            </w:r>
            <w:proofErr w:type="spellEnd"/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лечении</w:t>
            </w:r>
          </w:p>
        </w:tc>
        <w:tc>
          <w:tcPr>
            <w:tcW w:w="0" w:type="auto"/>
            <w:shd w:val="clear" w:color="auto" w:fill="FCF4E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756F" w:rsidRPr="0036756F" w:rsidRDefault="0036756F" w:rsidP="00367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</w:t>
            </w:r>
            <w:proofErr w:type="gramStart"/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.Б</w:t>
            </w:r>
            <w:proofErr w:type="gramEnd"/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айкалово. ул. Клубная,39</w:t>
            </w:r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ГБУЗ СО «</w:t>
            </w:r>
            <w:proofErr w:type="spellStart"/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Байкаловская</w:t>
            </w:r>
            <w:proofErr w:type="spellEnd"/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ЦРБ»</w:t>
            </w:r>
          </w:p>
        </w:tc>
        <w:tc>
          <w:tcPr>
            <w:tcW w:w="1620" w:type="dxa"/>
            <w:shd w:val="clear" w:color="auto" w:fill="FCF4E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756F" w:rsidRPr="0036756F" w:rsidRDefault="0036756F" w:rsidP="00367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28 августа -02 октября</w:t>
            </w:r>
          </w:p>
        </w:tc>
      </w:tr>
      <w:tr w:rsidR="0036756F" w:rsidRPr="0036756F" w:rsidTr="0036756F">
        <w:trPr>
          <w:tblCellSpacing w:w="15" w:type="dxa"/>
        </w:trPr>
        <w:tc>
          <w:tcPr>
            <w:tcW w:w="0" w:type="auto"/>
            <w:shd w:val="clear" w:color="auto" w:fill="F7EF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756F" w:rsidRPr="0036756F" w:rsidRDefault="0036756F" w:rsidP="0036756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F7EF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756F" w:rsidRPr="0036756F" w:rsidRDefault="0036756F" w:rsidP="0036756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ГБУЗ СО «</w:t>
            </w:r>
            <w:proofErr w:type="spellStart"/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Байкаловская</w:t>
            </w:r>
            <w:proofErr w:type="spellEnd"/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ЦРБ»</w:t>
            </w:r>
          </w:p>
        </w:tc>
        <w:tc>
          <w:tcPr>
            <w:tcW w:w="0" w:type="auto"/>
            <w:shd w:val="clear" w:color="auto" w:fill="F7EF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756F" w:rsidRPr="0036756F" w:rsidRDefault="0036756F" w:rsidP="0036756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Занятие в Школе здоровья «Секреты здорового сердца»</w:t>
            </w:r>
          </w:p>
        </w:tc>
        <w:tc>
          <w:tcPr>
            <w:tcW w:w="0" w:type="auto"/>
            <w:shd w:val="clear" w:color="auto" w:fill="F7EF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756F" w:rsidRPr="0036756F" w:rsidRDefault="0036756F" w:rsidP="00367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</w:t>
            </w:r>
            <w:proofErr w:type="gramStart"/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.Б</w:t>
            </w:r>
            <w:proofErr w:type="gramEnd"/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айкалово. ул. Клубная,39</w:t>
            </w:r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ГБУЗ СО «</w:t>
            </w:r>
            <w:proofErr w:type="spellStart"/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Байкаловская</w:t>
            </w:r>
            <w:proofErr w:type="spellEnd"/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ЦРБ»</w:t>
            </w:r>
          </w:p>
        </w:tc>
        <w:tc>
          <w:tcPr>
            <w:tcW w:w="1620" w:type="dxa"/>
            <w:shd w:val="clear" w:color="auto" w:fill="F7EF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756F" w:rsidRPr="0036756F" w:rsidRDefault="0036756F" w:rsidP="00367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28 августа -02 октября</w:t>
            </w:r>
          </w:p>
        </w:tc>
      </w:tr>
      <w:tr w:rsidR="0036756F" w:rsidRPr="0036756F" w:rsidTr="0036756F">
        <w:trPr>
          <w:tblCellSpacing w:w="15" w:type="dxa"/>
        </w:trPr>
        <w:tc>
          <w:tcPr>
            <w:tcW w:w="0" w:type="auto"/>
            <w:shd w:val="clear" w:color="auto" w:fill="FCF4E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756F" w:rsidRPr="0036756F" w:rsidRDefault="0036756F" w:rsidP="0036756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FCF4E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756F" w:rsidRPr="0036756F" w:rsidRDefault="0036756F" w:rsidP="0036756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ГБУЗ СО «</w:t>
            </w:r>
            <w:proofErr w:type="spellStart"/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Байкаловская</w:t>
            </w:r>
            <w:proofErr w:type="spellEnd"/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ЦРБ»</w:t>
            </w:r>
          </w:p>
        </w:tc>
        <w:tc>
          <w:tcPr>
            <w:tcW w:w="0" w:type="auto"/>
            <w:shd w:val="clear" w:color="auto" w:fill="FCF4E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756F" w:rsidRPr="0036756F" w:rsidRDefault="0036756F" w:rsidP="0036756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Публикация в СМИ:</w:t>
            </w:r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тема: « О сохранении</w:t>
            </w:r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и укреплении здоровья лиц</w:t>
            </w:r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пожилого возраста»</w:t>
            </w:r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- «Секреты долгой жизни»</w:t>
            </w:r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- «Профилактика инсульта»</w:t>
            </w:r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сайт:</w:t>
            </w:r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тема: « О сохранении</w:t>
            </w:r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и укреплении здоровья лиц</w:t>
            </w:r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пожилого возраста»</w:t>
            </w:r>
          </w:p>
        </w:tc>
        <w:tc>
          <w:tcPr>
            <w:tcW w:w="0" w:type="auto"/>
            <w:shd w:val="clear" w:color="auto" w:fill="FCF4E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756F" w:rsidRPr="0036756F" w:rsidRDefault="0036756F" w:rsidP="00367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FCF4E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756F" w:rsidRPr="0036756F" w:rsidRDefault="0036756F" w:rsidP="00367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6756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28 августа -02 октября</w:t>
            </w:r>
          </w:p>
        </w:tc>
      </w:tr>
    </w:tbl>
    <w:p w:rsidR="0036756F" w:rsidRPr="0036756F" w:rsidRDefault="0036756F" w:rsidP="0036756F">
      <w:pPr>
        <w:spacing w:before="150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675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9552CB" w:rsidRDefault="009552CB"/>
    <w:sectPr w:rsidR="009552CB" w:rsidSect="0036756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56F"/>
    <w:rsid w:val="0036756F"/>
    <w:rsid w:val="00955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2CB"/>
  </w:style>
  <w:style w:type="paragraph" w:styleId="3">
    <w:name w:val="heading 3"/>
    <w:basedOn w:val="a"/>
    <w:link w:val="30"/>
    <w:uiPriority w:val="9"/>
    <w:qFormat/>
    <w:rsid w:val="003675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75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6756F"/>
    <w:rPr>
      <w:b/>
      <w:bCs/>
    </w:rPr>
  </w:style>
  <w:style w:type="paragraph" w:styleId="a4">
    <w:name w:val="Normal (Web)"/>
    <w:basedOn w:val="a"/>
    <w:uiPriority w:val="99"/>
    <w:semiHidden/>
    <w:unhideWhenUsed/>
    <w:rsid w:val="00367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</dc:creator>
  <cp:lastModifiedBy>Selena</cp:lastModifiedBy>
  <cp:revision>1</cp:revision>
  <dcterms:created xsi:type="dcterms:W3CDTF">2018-08-08T02:56:00Z</dcterms:created>
  <dcterms:modified xsi:type="dcterms:W3CDTF">2018-08-08T02:57:00Z</dcterms:modified>
</cp:coreProperties>
</file>